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6" w:rsidRPr="00DC4DC2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C2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DC4DC2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2205F6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247D4E">
        <w:rPr>
          <w:rFonts w:ascii="Times New Roman" w:hAnsi="Times New Roman" w:cs="Times New Roman"/>
          <w:b/>
          <w:sz w:val="28"/>
          <w:szCs w:val="28"/>
        </w:rPr>
        <w:t>7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.20</w:t>
      </w:r>
      <w:r w:rsidR="001976C5" w:rsidRPr="00DC4DC2">
        <w:rPr>
          <w:rFonts w:ascii="Times New Roman" w:hAnsi="Times New Roman" w:cs="Times New Roman"/>
          <w:b/>
          <w:sz w:val="28"/>
          <w:szCs w:val="28"/>
        </w:rPr>
        <w:t>2</w:t>
      </w:r>
      <w:r w:rsidR="008E2F26" w:rsidRPr="00DC4DC2">
        <w:rPr>
          <w:rFonts w:ascii="Times New Roman" w:hAnsi="Times New Roman" w:cs="Times New Roman"/>
          <w:b/>
          <w:sz w:val="28"/>
          <w:szCs w:val="28"/>
        </w:rPr>
        <w:t>0</w:t>
      </w:r>
    </w:p>
    <w:p w:rsidR="00867926" w:rsidRPr="00DC4DC2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0107DD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0107DD">
              <w:rPr>
                <w:rFonts w:ascii="Times New Roman" w:hAnsi="Times New Roman" w:cs="Times New Roman"/>
              </w:rPr>
              <w:t xml:space="preserve"> (тыс. человек)</w:t>
            </w:r>
          </w:p>
        </w:tc>
        <w:tc>
          <w:tcPr>
            <w:tcW w:w="2732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0107DD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0107DD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0107DD">
              <w:rPr>
                <w:rFonts w:ascii="Times New Roman" w:hAnsi="Times New Roman" w:cs="Times New Roman"/>
              </w:rPr>
              <w:t>Потребность в специалистах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«ДК «Свердловский»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Аккомпаниатор </w:t>
            </w:r>
            <w:r w:rsidR="002205F6" w:rsidRPr="005C095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- 2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FF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пульта управления киноустановки - </w:t>
            </w:r>
            <w:r w:rsidR="00FF62DA" w:rsidRPr="005C09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«Парк «Роев ручей»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FF2A06" w:rsidP="00F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Кассир билетный </w:t>
            </w:r>
            <w:r w:rsidR="00217948"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(сезонный характер работы) 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</w:p>
        </w:tc>
        <w:tc>
          <w:tcPr>
            <w:tcW w:w="2888" w:type="dxa"/>
          </w:tcPr>
          <w:p w:rsidR="00517C17" w:rsidRPr="005C095F" w:rsidRDefault="00F8206E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FF2A06"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администратор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FF2A06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FF2A06" w:rsidRPr="005C095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517C17" w:rsidRPr="005C095F" w:rsidRDefault="005949E9" w:rsidP="00F82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кадрам </w:t>
            </w:r>
            <w:r w:rsidR="00517C17" w:rsidRPr="005C095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2888" w:type="dxa"/>
          </w:tcPr>
          <w:p w:rsidR="00517C17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  <w:r w:rsidR="004C0711"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Гардеробщик - 1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Красноярский городской Дворец культуры»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Режиссер 1 категории - 1</w:t>
            </w:r>
          </w:p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Балетмейстер 1 категории - 1</w:t>
            </w:r>
          </w:p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 Образцового шоу-театра «</w:t>
            </w:r>
            <w:proofErr w:type="spellStart"/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Эргона</w:t>
            </w:r>
            <w:proofErr w:type="spellEnd"/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» - 1</w:t>
            </w:r>
          </w:p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Хормейстер 1 категории Образцового шоу-театра «</w:t>
            </w:r>
            <w:proofErr w:type="spellStart"/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Эргона</w:t>
            </w:r>
            <w:proofErr w:type="spellEnd"/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»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 ДО «ДМШ № 12»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 - 1</w:t>
            </w:r>
          </w:p>
          <w:p w:rsidR="00074339" w:rsidRPr="005C095F" w:rsidRDefault="00074339" w:rsidP="0007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ударных инструментов - 1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 ДО «ДМШ № 4»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Библиотекарь - 1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C17" w:rsidTr="000107DD">
        <w:trPr>
          <w:trHeight w:val="412"/>
        </w:trPr>
        <w:tc>
          <w:tcPr>
            <w:tcW w:w="1951" w:type="dxa"/>
          </w:tcPr>
          <w:p w:rsidR="00517C17" w:rsidRPr="005C095F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5C095F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 ДО «ДШИ № 13»</w:t>
            </w:r>
          </w:p>
        </w:tc>
        <w:tc>
          <w:tcPr>
            <w:tcW w:w="2512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17C17" w:rsidRPr="005C095F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Концертмейстер - 1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5C095F" w:rsidRDefault="006A2731" w:rsidP="0065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 ДО «ДМШ № 11»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Настройщик пианино и роялей - 1</w:t>
            </w:r>
          </w:p>
        </w:tc>
        <w:tc>
          <w:tcPr>
            <w:tcW w:w="2888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5C095F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 высшей категории - 1</w:t>
            </w:r>
          </w:p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- 1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5C095F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Старший научный сотрудник - 1</w:t>
            </w:r>
          </w:p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Методист по музейно-просветительской деятельности - 1</w:t>
            </w:r>
          </w:p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6A2731" w:rsidTr="000107DD">
        <w:trPr>
          <w:trHeight w:val="394"/>
        </w:trPr>
        <w:tc>
          <w:tcPr>
            <w:tcW w:w="1951" w:type="dxa"/>
          </w:tcPr>
          <w:p w:rsidR="006A2731" w:rsidRPr="005C095F" w:rsidRDefault="006A2731" w:rsidP="00867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МБУК «Музей-усадьба В.И. 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Сурикова»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186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Смотритель музейный - 1</w:t>
            </w:r>
          </w:p>
        </w:tc>
        <w:tc>
          <w:tcPr>
            <w:tcW w:w="2888" w:type="dxa"/>
          </w:tcPr>
          <w:p w:rsidR="006A2731" w:rsidRPr="005C095F" w:rsidRDefault="006A2731" w:rsidP="001F3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- 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6A2731" w:rsidRPr="005C095F" w:rsidTr="000107DD">
        <w:trPr>
          <w:trHeight w:val="412"/>
        </w:trPr>
        <w:tc>
          <w:tcPr>
            <w:tcW w:w="1951" w:type="dxa"/>
          </w:tcPr>
          <w:p w:rsidR="006A2731" w:rsidRPr="005C095F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МБУК «ЦБС им. Горького»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5C095F" w:rsidRDefault="006A2731" w:rsidP="00220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Библиотекарь - 7</w:t>
            </w:r>
          </w:p>
        </w:tc>
        <w:tc>
          <w:tcPr>
            <w:tcW w:w="2888" w:type="dxa"/>
          </w:tcPr>
          <w:p w:rsidR="006A2731" w:rsidRPr="005C095F" w:rsidRDefault="00F8206E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5C095F" w:rsidRDefault="006A2731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МБУК «ЦБС им. Островского»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5C095F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- </w:t>
            </w:r>
            <w:r w:rsidR="003653F3" w:rsidRPr="005C09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2731" w:rsidTr="000107DD">
        <w:trPr>
          <w:trHeight w:val="412"/>
        </w:trPr>
        <w:tc>
          <w:tcPr>
            <w:tcW w:w="1951" w:type="dxa"/>
          </w:tcPr>
          <w:p w:rsidR="006A2731" w:rsidRPr="005C095F" w:rsidRDefault="005949E9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A2731" w:rsidRPr="005C095F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1559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A2731" w:rsidRPr="005C095F" w:rsidRDefault="006A2731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6A2731" w:rsidRPr="005C095F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МАУ "Красгорпарк"</w:t>
            </w:r>
          </w:p>
        </w:tc>
        <w:tc>
          <w:tcPr>
            <w:tcW w:w="2512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A2731" w:rsidRPr="005C095F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- 1</w:t>
            </w:r>
          </w:p>
          <w:p w:rsidR="006A2731" w:rsidRPr="005C095F" w:rsidRDefault="006A2731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7948" w:rsidRPr="005C095F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по охране труда - 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2731" w:rsidRPr="005C095F" w:rsidRDefault="006A2731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9E9" w:rsidTr="000107DD">
        <w:trPr>
          <w:trHeight w:val="412"/>
        </w:trPr>
        <w:tc>
          <w:tcPr>
            <w:tcW w:w="1951" w:type="dxa"/>
          </w:tcPr>
          <w:p w:rsidR="005949E9" w:rsidRPr="005C095F" w:rsidRDefault="005949E9" w:rsidP="00AD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949E9" w:rsidRPr="005C095F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9E9" w:rsidRPr="005C095F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949E9" w:rsidRPr="005C095F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МБУК ХАС "Тебе Поемъ"</w:t>
            </w:r>
          </w:p>
        </w:tc>
        <w:tc>
          <w:tcPr>
            <w:tcW w:w="2512" w:type="dxa"/>
          </w:tcPr>
          <w:p w:rsidR="005949E9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949E9" w:rsidRPr="005C095F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949E9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Артист-вокалист (солист) - 1</w:t>
            </w:r>
          </w:p>
        </w:tc>
      </w:tr>
      <w:tr w:rsidR="005949E9" w:rsidTr="000107DD">
        <w:trPr>
          <w:trHeight w:val="412"/>
        </w:trPr>
        <w:tc>
          <w:tcPr>
            <w:tcW w:w="1951" w:type="dxa"/>
          </w:tcPr>
          <w:p w:rsidR="005949E9" w:rsidRPr="005C095F" w:rsidRDefault="005949E9" w:rsidP="00AD6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. Красноярск</w:t>
            </w:r>
          </w:p>
        </w:tc>
        <w:tc>
          <w:tcPr>
            <w:tcW w:w="1559" w:type="dxa"/>
          </w:tcPr>
          <w:p w:rsidR="005949E9" w:rsidRPr="005C095F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949E9" w:rsidRPr="005C095F" w:rsidRDefault="005949E9" w:rsidP="00AD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2867,9</w:t>
            </w:r>
          </w:p>
        </w:tc>
        <w:tc>
          <w:tcPr>
            <w:tcW w:w="2732" w:type="dxa"/>
          </w:tcPr>
          <w:p w:rsidR="005949E9" w:rsidRPr="005C095F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МБУ ДО «ДШИ № 6»</w:t>
            </w:r>
          </w:p>
        </w:tc>
        <w:tc>
          <w:tcPr>
            <w:tcW w:w="2512" w:type="dxa"/>
          </w:tcPr>
          <w:p w:rsidR="005949E9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5949E9" w:rsidRPr="005C095F" w:rsidRDefault="005949E9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5949E9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 - 1</w:t>
            </w:r>
          </w:p>
          <w:p w:rsidR="005949E9" w:rsidRPr="005C095F" w:rsidRDefault="005949E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95F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 - 1</w:t>
            </w:r>
          </w:p>
        </w:tc>
      </w:tr>
    </w:tbl>
    <w:p w:rsidR="000B7CE8" w:rsidRDefault="000B7CE8" w:rsidP="00916C27">
      <w:pPr>
        <w:pStyle w:val="a7"/>
        <w:rPr>
          <w:rFonts w:ascii="Times New Roman" w:hAnsi="Times New Roman" w:cs="Times New Roman"/>
        </w:rPr>
      </w:pPr>
    </w:p>
    <w:p w:rsidR="004A630C" w:rsidRDefault="004A630C" w:rsidP="00916C27">
      <w:pPr>
        <w:pStyle w:val="a7"/>
        <w:rPr>
          <w:rFonts w:ascii="Times New Roman" w:hAnsi="Times New Roman" w:cs="Times New Roman"/>
        </w:rPr>
      </w:pPr>
    </w:p>
    <w:p w:rsidR="004A630C" w:rsidRPr="00916C27" w:rsidRDefault="004A630C" w:rsidP="00916C27">
      <w:pPr>
        <w:pStyle w:val="a7"/>
        <w:rPr>
          <w:rFonts w:ascii="Times New Roman" w:hAnsi="Times New Roman" w:cs="Times New Roman"/>
        </w:rPr>
      </w:pPr>
    </w:p>
    <w:p w:rsidR="00916C27" w:rsidRDefault="00217948" w:rsidP="00916C2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916C27" w:rsidRPr="00916C27">
        <w:rPr>
          <w:rFonts w:ascii="Times New Roman" w:hAnsi="Times New Roman" w:cs="Times New Roman"/>
          <w:sz w:val="28"/>
          <w:szCs w:val="28"/>
        </w:rPr>
        <w:t xml:space="preserve"> отдела кадрово-правовой работы и документационного</w:t>
      </w:r>
    </w:p>
    <w:p w:rsidR="004A630C" w:rsidRDefault="00916C27" w:rsidP="001A0B1A">
      <w:pPr>
        <w:pStyle w:val="a7"/>
        <w:rPr>
          <w:rFonts w:ascii="Times New Roman" w:hAnsi="Times New Roman" w:cs="Times New Roman"/>
          <w:sz w:val="28"/>
          <w:szCs w:val="28"/>
        </w:rPr>
      </w:pPr>
      <w:r w:rsidRPr="00916C27">
        <w:rPr>
          <w:rFonts w:ascii="Times New Roman" w:hAnsi="Times New Roman" w:cs="Times New Roman"/>
          <w:sz w:val="28"/>
          <w:szCs w:val="28"/>
        </w:rPr>
        <w:t>обеспечения главного управления культуры администрации города Красноярска</w:t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</w:r>
      <w:r w:rsidR="00217948">
        <w:rPr>
          <w:rFonts w:ascii="Times New Roman" w:hAnsi="Times New Roman" w:cs="Times New Roman"/>
          <w:sz w:val="28"/>
          <w:szCs w:val="28"/>
        </w:rPr>
        <w:tab/>
        <w:t xml:space="preserve">                     В.В. Адамовская</w:t>
      </w:r>
    </w:p>
    <w:sectPr w:rsidR="004A630C" w:rsidSect="00DC4DC2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11F" w:rsidRDefault="0016711F" w:rsidP="00DC4DC2">
      <w:pPr>
        <w:spacing w:after="0" w:line="240" w:lineRule="auto"/>
      </w:pPr>
      <w:r>
        <w:separator/>
      </w:r>
    </w:p>
  </w:endnote>
  <w:endnote w:type="continuationSeparator" w:id="0">
    <w:p w:rsidR="0016711F" w:rsidRDefault="0016711F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11F" w:rsidRDefault="0016711F" w:rsidP="00DC4DC2">
      <w:pPr>
        <w:spacing w:after="0" w:line="240" w:lineRule="auto"/>
      </w:pPr>
      <w:r>
        <w:separator/>
      </w:r>
    </w:p>
  </w:footnote>
  <w:footnote w:type="continuationSeparator" w:id="0">
    <w:p w:rsidR="0016711F" w:rsidRDefault="0016711F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FC48E3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C4DC2"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C095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6"/>
    <w:rsid w:val="000107DD"/>
    <w:rsid w:val="00020A41"/>
    <w:rsid w:val="00074339"/>
    <w:rsid w:val="00084BA2"/>
    <w:rsid w:val="000B37D7"/>
    <w:rsid w:val="000B7CE8"/>
    <w:rsid w:val="000C7C28"/>
    <w:rsid w:val="0016711F"/>
    <w:rsid w:val="001976C5"/>
    <w:rsid w:val="001A0B1A"/>
    <w:rsid w:val="001D662D"/>
    <w:rsid w:val="00217948"/>
    <w:rsid w:val="002205F6"/>
    <w:rsid w:val="00247D4E"/>
    <w:rsid w:val="00260D13"/>
    <w:rsid w:val="00290E2E"/>
    <w:rsid w:val="003653F3"/>
    <w:rsid w:val="003C447B"/>
    <w:rsid w:val="00464623"/>
    <w:rsid w:val="004A630C"/>
    <w:rsid w:val="004C0711"/>
    <w:rsid w:val="00506FA4"/>
    <w:rsid w:val="00517C17"/>
    <w:rsid w:val="005949E9"/>
    <w:rsid w:val="005C095F"/>
    <w:rsid w:val="005D033A"/>
    <w:rsid w:val="005D21F7"/>
    <w:rsid w:val="005D3DCF"/>
    <w:rsid w:val="006059C9"/>
    <w:rsid w:val="0064532F"/>
    <w:rsid w:val="006A2731"/>
    <w:rsid w:val="006D5DFE"/>
    <w:rsid w:val="0086185C"/>
    <w:rsid w:val="00867926"/>
    <w:rsid w:val="008E2F26"/>
    <w:rsid w:val="0090753B"/>
    <w:rsid w:val="00916C27"/>
    <w:rsid w:val="00926A31"/>
    <w:rsid w:val="00953BE8"/>
    <w:rsid w:val="00B3765B"/>
    <w:rsid w:val="00B73114"/>
    <w:rsid w:val="00C21AA1"/>
    <w:rsid w:val="00CC402C"/>
    <w:rsid w:val="00CD68C5"/>
    <w:rsid w:val="00CE17DC"/>
    <w:rsid w:val="00D33EAA"/>
    <w:rsid w:val="00D641CD"/>
    <w:rsid w:val="00DC4DC2"/>
    <w:rsid w:val="00E35BD0"/>
    <w:rsid w:val="00E453C8"/>
    <w:rsid w:val="00E8578D"/>
    <w:rsid w:val="00E94340"/>
    <w:rsid w:val="00F53A49"/>
    <w:rsid w:val="00F8206E"/>
    <w:rsid w:val="00FC1BB7"/>
    <w:rsid w:val="00FC48E3"/>
    <w:rsid w:val="00FF2A06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kultura_priem</cp:lastModifiedBy>
  <cp:revision>36</cp:revision>
  <cp:lastPrinted>2020-06-02T08:18:00Z</cp:lastPrinted>
  <dcterms:created xsi:type="dcterms:W3CDTF">2020-03-11T07:18:00Z</dcterms:created>
  <dcterms:modified xsi:type="dcterms:W3CDTF">2020-06-26T07:21:00Z</dcterms:modified>
</cp:coreProperties>
</file>