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26" w:rsidRPr="006C7E74" w:rsidRDefault="001D662D" w:rsidP="00DC4DC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E74">
        <w:rPr>
          <w:rFonts w:ascii="Times New Roman" w:hAnsi="Times New Roman" w:cs="Times New Roman"/>
          <w:b/>
          <w:sz w:val="28"/>
          <w:szCs w:val="28"/>
        </w:rPr>
        <w:t>И</w:t>
      </w:r>
      <w:r w:rsidR="008E2F26" w:rsidRPr="006C7E74">
        <w:rPr>
          <w:rFonts w:ascii="Times New Roman" w:hAnsi="Times New Roman" w:cs="Times New Roman"/>
          <w:b/>
          <w:sz w:val="28"/>
          <w:szCs w:val="28"/>
        </w:rPr>
        <w:t>нформаци</w:t>
      </w:r>
      <w:r w:rsidRPr="006C7E7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E2F26" w:rsidRPr="006C7E74">
        <w:rPr>
          <w:rFonts w:ascii="Times New Roman" w:hAnsi="Times New Roman" w:cs="Times New Roman"/>
          <w:b/>
          <w:sz w:val="28"/>
          <w:szCs w:val="28"/>
        </w:rPr>
        <w:t>о вакансиях и потребности в кадровом обеспечении учреждений культуры и образова</w:t>
      </w:r>
      <w:r w:rsidRPr="006C7E74">
        <w:rPr>
          <w:rFonts w:ascii="Times New Roman" w:hAnsi="Times New Roman" w:cs="Times New Roman"/>
          <w:b/>
          <w:sz w:val="28"/>
          <w:szCs w:val="28"/>
        </w:rPr>
        <w:t xml:space="preserve">ния </w:t>
      </w:r>
      <w:r w:rsidR="008E2F26" w:rsidRPr="006C7E74">
        <w:rPr>
          <w:rFonts w:ascii="Times New Roman" w:hAnsi="Times New Roman" w:cs="Times New Roman"/>
          <w:b/>
          <w:sz w:val="28"/>
          <w:szCs w:val="28"/>
        </w:rPr>
        <w:t>в сфере культуры</w:t>
      </w:r>
      <w:r w:rsidR="001976C5" w:rsidRPr="006C7E74">
        <w:rPr>
          <w:rFonts w:ascii="Times New Roman" w:hAnsi="Times New Roman" w:cs="Times New Roman"/>
          <w:b/>
          <w:sz w:val="28"/>
          <w:szCs w:val="28"/>
        </w:rPr>
        <w:t xml:space="preserve"> (в разрезе населенных пунктов, организаций, должностей) </w:t>
      </w:r>
      <w:r w:rsidR="006C7E74">
        <w:rPr>
          <w:rFonts w:ascii="Times New Roman" w:hAnsi="Times New Roman" w:cs="Times New Roman"/>
          <w:b/>
          <w:sz w:val="28"/>
          <w:szCs w:val="28"/>
        </w:rPr>
        <w:t>по состоянию на 01.11</w:t>
      </w:r>
      <w:r w:rsidR="008E2F26" w:rsidRPr="006C7E74">
        <w:rPr>
          <w:rFonts w:ascii="Times New Roman" w:hAnsi="Times New Roman" w:cs="Times New Roman"/>
          <w:b/>
          <w:sz w:val="28"/>
          <w:szCs w:val="28"/>
        </w:rPr>
        <w:t>.20</w:t>
      </w:r>
      <w:r w:rsidR="001976C5" w:rsidRPr="006C7E74">
        <w:rPr>
          <w:rFonts w:ascii="Times New Roman" w:hAnsi="Times New Roman" w:cs="Times New Roman"/>
          <w:b/>
          <w:sz w:val="28"/>
          <w:szCs w:val="28"/>
        </w:rPr>
        <w:t>2</w:t>
      </w:r>
      <w:r w:rsidR="00530DA6" w:rsidRPr="006C7E74">
        <w:rPr>
          <w:rFonts w:ascii="Times New Roman" w:hAnsi="Times New Roman" w:cs="Times New Roman"/>
          <w:b/>
          <w:sz w:val="28"/>
          <w:szCs w:val="28"/>
        </w:rPr>
        <w:t>1</w:t>
      </w:r>
    </w:p>
    <w:p w:rsidR="00867926" w:rsidRPr="006C7E74" w:rsidRDefault="00867926" w:rsidP="00DC4DC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951"/>
        <w:gridCol w:w="1559"/>
        <w:gridCol w:w="993"/>
        <w:gridCol w:w="2732"/>
        <w:gridCol w:w="2512"/>
        <w:gridCol w:w="3186"/>
        <w:gridCol w:w="2888"/>
      </w:tblGrid>
      <w:tr w:rsidR="00867926" w:rsidRPr="006C7E74" w:rsidTr="000107DD">
        <w:trPr>
          <w:cantSplit/>
          <w:trHeight w:val="4425"/>
          <w:tblHeader/>
        </w:trPr>
        <w:tc>
          <w:tcPr>
            <w:tcW w:w="1951" w:type="dxa"/>
            <w:vAlign w:val="center"/>
          </w:tcPr>
          <w:p w:rsidR="00867926" w:rsidRPr="006C7E74" w:rsidRDefault="00867926" w:rsidP="000107DD">
            <w:pPr>
              <w:jc w:val="center"/>
              <w:rPr>
                <w:rFonts w:ascii="Times New Roman" w:hAnsi="Times New Roman" w:cs="Times New Roman"/>
              </w:rPr>
            </w:pPr>
            <w:r w:rsidRPr="006C7E74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1559" w:type="dxa"/>
            <w:vAlign w:val="center"/>
          </w:tcPr>
          <w:p w:rsidR="00867926" w:rsidRPr="006C7E74" w:rsidRDefault="00867926" w:rsidP="000107DD">
            <w:pPr>
              <w:jc w:val="center"/>
              <w:rPr>
                <w:rFonts w:ascii="Times New Roman" w:hAnsi="Times New Roman" w:cs="Times New Roman"/>
              </w:rPr>
            </w:pPr>
            <w:r w:rsidRPr="006C7E74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993" w:type="dxa"/>
            <w:textDirection w:val="btLr"/>
            <w:vAlign w:val="center"/>
          </w:tcPr>
          <w:p w:rsidR="00867926" w:rsidRPr="006C7E74" w:rsidRDefault="00867926" w:rsidP="000107D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C7E74">
              <w:rPr>
                <w:rFonts w:ascii="Times New Roman" w:hAnsi="Times New Roman" w:cs="Times New Roman"/>
              </w:rPr>
              <w:t>Численность населения</w:t>
            </w:r>
            <w:r w:rsidR="00290E2E" w:rsidRPr="006C7E74">
              <w:rPr>
                <w:rFonts w:ascii="Times New Roman" w:hAnsi="Times New Roman" w:cs="Times New Roman"/>
              </w:rPr>
              <w:t xml:space="preserve"> (тыс. человек)</w:t>
            </w:r>
          </w:p>
        </w:tc>
        <w:tc>
          <w:tcPr>
            <w:tcW w:w="2732" w:type="dxa"/>
            <w:vAlign w:val="center"/>
          </w:tcPr>
          <w:p w:rsidR="00867926" w:rsidRPr="006C7E74" w:rsidRDefault="00867926" w:rsidP="001D662D">
            <w:pPr>
              <w:jc w:val="center"/>
              <w:rPr>
                <w:rFonts w:ascii="Times New Roman" w:hAnsi="Times New Roman" w:cs="Times New Roman"/>
              </w:rPr>
            </w:pPr>
            <w:r w:rsidRPr="006C7E74">
              <w:rPr>
                <w:rFonts w:ascii="Times New Roman" w:hAnsi="Times New Roman" w:cs="Times New Roman"/>
              </w:rPr>
              <w:t>Наименование учреждения, которому требуется специалист</w:t>
            </w:r>
          </w:p>
        </w:tc>
        <w:tc>
          <w:tcPr>
            <w:tcW w:w="2512" w:type="dxa"/>
            <w:vAlign w:val="center"/>
          </w:tcPr>
          <w:p w:rsidR="00867926" w:rsidRPr="006C7E74" w:rsidRDefault="00867926" w:rsidP="000107DD">
            <w:pPr>
              <w:jc w:val="center"/>
              <w:rPr>
                <w:rFonts w:ascii="Times New Roman" w:hAnsi="Times New Roman" w:cs="Times New Roman"/>
              </w:rPr>
            </w:pPr>
            <w:r w:rsidRPr="006C7E74">
              <w:rPr>
                <w:rFonts w:ascii="Times New Roman" w:hAnsi="Times New Roman" w:cs="Times New Roman"/>
              </w:rPr>
              <w:t>Наименование филиала/структурного подразделения</w:t>
            </w:r>
          </w:p>
        </w:tc>
        <w:tc>
          <w:tcPr>
            <w:tcW w:w="3186" w:type="dxa"/>
            <w:vAlign w:val="center"/>
          </w:tcPr>
          <w:p w:rsidR="00867926" w:rsidRPr="006C7E74" w:rsidRDefault="00867926" w:rsidP="001D662D">
            <w:pPr>
              <w:jc w:val="center"/>
              <w:rPr>
                <w:rFonts w:ascii="Times New Roman" w:hAnsi="Times New Roman" w:cs="Times New Roman"/>
              </w:rPr>
            </w:pPr>
            <w:r w:rsidRPr="006C7E74">
              <w:rPr>
                <w:rFonts w:ascii="Times New Roman" w:hAnsi="Times New Roman" w:cs="Times New Roman"/>
              </w:rPr>
              <w:t>Потребность в специалистах со средним профессиональным образованием (наименование должности в соответствии со штатным расписанием) / количество чел.</w:t>
            </w:r>
          </w:p>
        </w:tc>
        <w:tc>
          <w:tcPr>
            <w:tcW w:w="2888" w:type="dxa"/>
            <w:vAlign w:val="center"/>
          </w:tcPr>
          <w:p w:rsidR="00867926" w:rsidRPr="006C7E74" w:rsidRDefault="00867926" w:rsidP="001D662D">
            <w:pPr>
              <w:jc w:val="center"/>
              <w:rPr>
                <w:rFonts w:ascii="Times New Roman" w:hAnsi="Times New Roman" w:cs="Times New Roman"/>
              </w:rPr>
            </w:pPr>
            <w:r w:rsidRPr="006C7E74">
              <w:rPr>
                <w:rFonts w:ascii="Times New Roman" w:hAnsi="Times New Roman" w:cs="Times New Roman"/>
              </w:rPr>
              <w:t>Потребность в специалистах с высшим образованием (наименование должности в соответствии со штатным расписанием) / количество чел.</w:t>
            </w:r>
          </w:p>
        </w:tc>
      </w:tr>
      <w:tr w:rsidR="00517C17" w:rsidRPr="006C7E74" w:rsidTr="000107DD">
        <w:trPr>
          <w:trHeight w:val="412"/>
        </w:trPr>
        <w:tc>
          <w:tcPr>
            <w:tcW w:w="1951" w:type="dxa"/>
          </w:tcPr>
          <w:p w:rsidR="00517C17" w:rsidRPr="006C7E74" w:rsidRDefault="00517C17" w:rsidP="00C2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517C17" w:rsidRPr="006C7E74" w:rsidRDefault="00517C17" w:rsidP="00C2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17C17" w:rsidRPr="006C7E74" w:rsidRDefault="006B61DF" w:rsidP="00C2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517C17" w:rsidRPr="006C7E74" w:rsidRDefault="00517C17" w:rsidP="00C25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МАУ «Дом кино»</w:t>
            </w:r>
          </w:p>
        </w:tc>
        <w:tc>
          <w:tcPr>
            <w:tcW w:w="2512" w:type="dxa"/>
          </w:tcPr>
          <w:p w:rsidR="00517C17" w:rsidRPr="006C7E74" w:rsidRDefault="00C04D35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Обособленное подразделение "СДК "Мечта"</w:t>
            </w:r>
          </w:p>
        </w:tc>
        <w:tc>
          <w:tcPr>
            <w:tcW w:w="3186" w:type="dxa"/>
          </w:tcPr>
          <w:p w:rsidR="00B00FA3" w:rsidRPr="006C7E74" w:rsidRDefault="00517C17" w:rsidP="004D7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пульта управления киноустановки - </w:t>
            </w:r>
            <w:r w:rsidR="004D790E" w:rsidRPr="006C7E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8" w:type="dxa"/>
          </w:tcPr>
          <w:p w:rsidR="00517C17" w:rsidRPr="006C7E74" w:rsidRDefault="00517C17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1DF" w:rsidRPr="006C7E74" w:rsidTr="000107DD">
        <w:trPr>
          <w:trHeight w:val="412"/>
        </w:trPr>
        <w:tc>
          <w:tcPr>
            <w:tcW w:w="1951" w:type="dxa"/>
          </w:tcPr>
          <w:p w:rsidR="006B61DF" w:rsidRPr="006C7E74" w:rsidRDefault="006B61DF" w:rsidP="00C2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6B61DF" w:rsidRPr="006C7E74" w:rsidRDefault="006B61DF" w:rsidP="00C2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61DF" w:rsidRPr="006C7E74" w:rsidRDefault="006B61DF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6B61DF" w:rsidRPr="006C7E74" w:rsidRDefault="006B61DF" w:rsidP="00C25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МАУ ДО «ДШИ № 8»</w:t>
            </w:r>
          </w:p>
        </w:tc>
        <w:tc>
          <w:tcPr>
            <w:tcW w:w="2512" w:type="dxa"/>
          </w:tcPr>
          <w:p w:rsidR="006B61DF" w:rsidRPr="006C7E74" w:rsidRDefault="00186AA9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6B61DF" w:rsidRPr="006C7E74" w:rsidRDefault="006B61DF" w:rsidP="00981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Инженер - 1</w:t>
            </w:r>
          </w:p>
        </w:tc>
        <w:tc>
          <w:tcPr>
            <w:tcW w:w="2888" w:type="dxa"/>
          </w:tcPr>
          <w:p w:rsidR="006B61DF" w:rsidRPr="006C7E74" w:rsidRDefault="006B61DF" w:rsidP="006C7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1DF" w:rsidRPr="006C7E74" w:rsidTr="000107DD">
        <w:trPr>
          <w:trHeight w:val="412"/>
        </w:trPr>
        <w:tc>
          <w:tcPr>
            <w:tcW w:w="1951" w:type="dxa"/>
          </w:tcPr>
          <w:p w:rsidR="006B61DF" w:rsidRPr="006C7E74" w:rsidRDefault="006B61DF" w:rsidP="00C2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6B61DF" w:rsidRPr="006C7E74" w:rsidRDefault="006B61DF" w:rsidP="00C2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61DF" w:rsidRPr="006C7E74" w:rsidRDefault="006B61DF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6B61DF" w:rsidRPr="006C7E74" w:rsidRDefault="006B61DF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МАУ ДО «ДШИ № 9»</w:t>
            </w:r>
          </w:p>
        </w:tc>
        <w:tc>
          <w:tcPr>
            <w:tcW w:w="2512" w:type="dxa"/>
          </w:tcPr>
          <w:p w:rsidR="006B61DF" w:rsidRPr="006C7E74" w:rsidRDefault="006B61DF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6B61DF" w:rsidRPr="006C7E74" w:rsidRDefault="006B61DF" w:rsidP="00BA3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Преподаватель хореографии -1</w:t>
            </w:r>
          </w:p>
          <w:p w:rsidR="00D31C02" w:rsidRPr="006C7E74" w:rsidRDefault="00D31C02" w:rsidP="00D3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Библиотекарь – 1</w:t>
            </w:r>
          </w:p>
          <w:p w:rsidR="006B61DF" w:rsidRPr="006C7E74" w:rsidRDefault="00D31C02" w:rsidP="00D3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Концертмейстер </w:t>
            </w:r>
            <w:r w:rsidR="00147DDC"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(фортепиано) </w:t>
            </w: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  <w:p w:rsidR="00147DDC" w:rsidRPr="006C7E74" w:rsidRDefault="00147DDC" w:rsidP="00D3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Настройщик пианино и роялей - 1</w:t>
            </w:r>
          </w:p>
        </w:tc>
        <w:tc>
          <w:tcPr>
            <w:tcW w:w="2888" w:type="dxa"/>
          </w:tcPr>
          <w:p w:rsidR="006B61DF" w:rsidRPr="006C7E74" w:rsidRDefault="006B61DF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B61DF" w:rsidRPr="006C7E74" w:rsidTr="000107DD">
        <w:trPr>
          <w:trHeight w:val="412"/>
        </w:trPr>
        <w:tc>
          <w:tcPr>
            <w:tcW w:w="1951" w:type="dxa"/>
          </w:tcPr>
          <w:p w:rsidR="006B61DF" w:rsidRPr="006C7E74" w:rsidRDefault="006B61DF" w:rsidP="00C2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6B61DF" w:rsidRPr="006C7E74" w:rsidRDefault="006B61DF" w:rsidP="00C2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B61DF" w:rsidRPr="006C7E74" w:rsidRDefault="006B61DF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6B61DF" w:rsidRPr="006C7E74" w:rsidRDefault="006B61DF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МАУ «Красноярский городской Дворец культуры»</w:t>
            </w:r>
          </w:p>
        </w:tc>
        <w:tc>
          <w:tcPr>
            <w:tcW w:w="2512" w:type="dxa"/>
          </w:tcPr>
          <w:p w:rsidR="006B61DF" w:rsidRPr="006C7E74" w:rsidRDefault="006B61DF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Образцовый ансамбль танца</w:t>
            </w:r>
            <w:r w:rsidR="007D37F7"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 отдела народного творчества</w:t>
            </w:r>
          </w:p>
          <w:p w:rsidR="00471EA6" w:rsidRPr="006C7E74" w:rsidRDefault="006B61DF" w:rsidP="00147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Образцовый клуб </w:t>
            </w:r>
            <w:r w:rsidR="004655BB"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спортивного </w:t>
            </w: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бального танца отдела народного творчества</w:t>
            </w:r>
          </w:p>
        </w:tc>
        <w:tc>
          <w:tcPr>
            <w:tcW w:w="3186" w:type="dxa"/>
          </w:tcPr>
          <w:p w:rsidR="006B61DF" w:rsidRPr="006C7E74" w:rsidRDefault="006B61DF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D37F7" w:rsidRPr="006C7E74" w:rsidRDefault="007D37F7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F7" w:rsidRPr="006C7E74" w:rsidRDefault="007D37F7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A6" w:rsidRPr="006C7E74" w:rsidRDefault="00471EA6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A6" w:rsidRPr="006C7E74" w:rsidRDefault="00471EA6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1EA6" w:rsidRPr="006C7E74" w:rsidRDefault="00471EA6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8" w:type="dxa"/>
          </w:tcPr>
          <w:p w:rsidR="006B61DF" w:rsidRPr="006C7E74" w:rsidRDefault="006B61DF" w:rsidP="0074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Балетмейстер 1 категории - 1</w:t>
            </w:r>
          </w:p>
          <w:p w:rsidR="006B61DF" w:rsidRPr="006C7E74" w:rsidRDefault="006B61DF" w:rsidP="0074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F7" w:rsidRPr="006C7E74" w:rsidRDefault="007D37F7" w:rsidP="0074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DF" w:rsidRPr="006C7E74" w:rsidRDefault="006B61DF" w:rsidP="00744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Руководитель коллектива - 1</w:t>
            </w:r>
          </w:p>
          <w:p w:rsidR="007D37F7" w:rsidRPr="006C7E74" w:rsidRDefault="007D37F7" w:rsidP="0074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7F7" w:rsidRPr="006C7E74" w:rsidRDefault="007D37F7" w:rsidP="0074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1DF" w:rsidRPr="006C7E74" w:rsidRDefault="006B61DF" w:rsidP="00744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5BB" w:rsidRPr="006C7E74" w:rsidTr="00530DA6">
        <w:trPr>
          <w:trHeight w:val="324"/>
        </w:trPr>
        <w:tc>
          <w:tcPr>
            <w:tcW w:w="1951" w:type="dxa"/>
          </w:tcPr>
          <w:p w:rsidR="004655BB" w:rsidRPr="006C7E74" w:rsidRDefault="004655BB" w:rsidP="00656A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656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 ДО «ДМШ № 11»</w:t>
            </w:r>
          </w:p>
        </w:tc>
        <w:tc>
          <w:tcPr>
            <w:tcW w:w="2512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4655BB" w:rsidRPr="006C7E74" w:rsidRDefault="004655BB" w:rsidP="00147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Библиотекарь - 0,5</w:t>
            </w:r>
          </w:p>
        </w:tc>
        <w:tc>
          <w:tcPr>
            <w:tcW w:w="2888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5BB" w:rsidRPr="006C7E74" w:rsidTr="000107DD">
        <w:trPr>
          <w:trHeight w:val="412"/>
        </w:trPr>
        <w:tc>
          <w:tcPr>
            <w:tcW w:w="1951" w:type="dxa"/>
          </w:tcPr>
          <w:p w:rsidR="004655BB" w:rsidRPr="006C7E74" w:rsidRDefault="004655BB" w:rsidP="00C2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290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МБУК «ДЮДХ «София»</w:t>
            </w:r>
          </w:p>
        </w:tc>
        <w:tc>
          <w:tcPr>
            <w:tcW w:w="2512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Аккомпаниатор - концертмейстер высшей категории - 1</w:t>
            </w:r>
          </w:p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Директор учреждения - 1</w:t>
            </w:r>
          </w:p>
        </w:tc>
      </w:tr>
      <w:tr w:rsidR="004655BB" w:rsidRPr="006C7E74" w:rsidTr="000107DD">
        <w:trPr>
          <w:trHeight w:val="412"/>
        </w:trPr>
        <w:tc>
          <w:tcPr>
            <w:tcW w:w="1951" w:type="dxa"/>
          </w:tcPr>
          <w:p w:rsidR="004655BB" w:rsidRPr="006C7E74" w:rsidRDefault="004655BB" w:rsidP="00C250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C250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МБУК «Музей «Мемориал Победы»</w:t>
            </w:r>
          </w:p>
        </w:tc>
        <w:tc>
          <w:tcPr>
            <w:tcW w:w="2512" w:type="dxa"/>
          </w:tcPr>
          <w:p w:rsidR="004655BB" w:rsidRPr="006C7E74" w:rsidRDefault="006C7E74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«Арт-галерея 13А»</w:t>
            </w:r>
          </w:p>
        </w:tc>
        <w:tc>
          <w:tcPr>
            <w:tcW w:w="3186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4655BB" w:rsidRPr="006C7E74" w:rsidRDefault="004655BB" w:rsidP="009A7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- 1</w:t>
            </w:r>
          </w:p>
          <w:p w:rsidR="006C7E74" w:rsidRPr="006C7E74" w:rsidRDefault="006C7E74" w:rsidP="009A7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Сотрудник службы безопасности - 1</w:t>
            </w:r>
          </w:p>
          <w:p w:rsidR="008172F1" w:rsidRPr="006C7E74" w:rsidRDefault="008172F1" w:rsidP="009A76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Научный сотрудник - 1</w:t>
            </w:r>
          </w:p>
        </w:tc>
      </w:tr>
      <w:tr w:rsidR="004655BB" w:rsidRPr="006C7E74" w:rsidTr="000107DD">
        <w:trPr>
          <w:trHeight w:val="412"/>
        </w:trPr>
        <w:tc>
          <w:tcPr>
            <w:tcW w:w="1951" w:type="dxa"/>
          </w:tcPr>
          <w:p w:rsidR="004655BB" w:rsidRPr="006C7E74" w:rsidRDefault="004655BB" w:rsidP="004961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49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BC5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 ДО «ДМШ № 2»</w:t>
            </w:r>
          </w:p>
        </w:tc>
        <w:tc>
          <w:tcPr>
            <w:tcW w:w="2512" w:type="dxa"/>
          </w:tcPr>
          <w:p w:rsidR="004655BB" w:rsidRPr="006C7E74" w:rsidRDefault="004655BB" w:rsidP="004961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4655BB" w:rsidRPr="006C7E74" w:rsidRDefault="004655BB" w:rsidP="00BC5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4655BB" w:rsidRPr="006C7E74" w:rsidRDefault="004655BB" w:rsidP="00464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Директор - 1</w:t>
            </w:r>
          </w:p>
        </w:tc>
      </w:tr>
      <w:tr w:rsidR="004655BB" w:rsidRPr="006C7E74" w:rsidTr="000107DD">
        <w:trPr>
          <w:trHeight w:val="412"/>
        </w:trPr>
        <w:tc>
          <w:tcPr>
            <w:tcW w:w="1951" w:type="dxa"/>
          </w:tcPr>
          <w:p w:rsidR="004655BB" w:rsidRPr="006C7E74" w:rsidRDefault="004655BB" w:rsidP="005A70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5A7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МАУ "Красгорпарк"</w:t>
            </w:r>
          </w:p>
        </w:tc>
        <w:tc>
          <w:tcPr>
            <w:tcW w:w="2512" w:type="dxa"/>
          </w:tcPr>
          <w:p w:rsidR="004655BB" w:rsidRPr="006C7E74" w:rsidRDefault="004655BB" w:rsidP="006C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Отдел </w:t>
            </w:r>
            <w:r w:rsidR="006C7E74"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обслуживания </w:t>
            </w:r>
            <w:r w:rsidR="008172F1" w:rsidRPr="006C7E74">
              <w:rPr>
                <w:rFonts w:ascii="Times New Roman" w:hAnsi="Times New Roman" w:cs="Times New Roman"/>
                <w:sz w:val="20"/>
                <w:szCs w:val="20"/>
              </w:rPr>
              <w:t>общественных пространств</w:t>
            </w:r>
          </w:p>
          <w:p w:rsidR="006C7E74" w:rsidRPr="006C7E74" w:rsidRDefault="006C7E74" w:rsidP="006C7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Инженерно-технический отдел</w:t>
            </w:r>
          </w:p>
        </w:tc>
        <w:tc>
          <w:tcPr>
            <w:tcW w:w="3186" w:type="dxa"/>
          </w:tcPr>
          <w:p w:rsidR="004655BB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4655BB" w:rsidRPr="006C7E74" w:rsidRDefault="006C7E74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Ведущий инженер - 1</w:t>
            </w:r>
          </w:p>
          <w:p w:rsidR="006C7E74" w:rsidRPr="006C7E74" w:rsidRDefault="006C7E74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E74" w:rsidRPr="006C7E74" w:rsidRDefault="006C7E74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7E74" w:rsidRPr="006C7E74" w:rsidRDefault="006C7E74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Ландшафтный архитектор - 1</w:t>
            </w:r>
          </w:p>
        </w:tc>
      </w:tr>
      <w:tr w:rsidR="004655BB" w:rsidRPr="006C7E74" w:rsidTr="000107DD">
        <w:trPr>
          <w:trHeight w:val="412"/>
        </w:trPr>
        <w:tc>
          <w:tcPr>
            <w:tcW w:w="1951" w:type="dxa"/>
          </w:tcPr>
          <w:p w:rsidR="004655BB" w:rsidRPr="006C7E74" w:rsidRDefault="004655BB" w:rsidP="00CD5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CD5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 ДО «ДМШ № 12"</w:t>
            </w:r>
          </w:p>
        </w:tc>
        <w:tc>
          <w:tcPr>
            <w:tcW w:w="2512" w:type="dxa"/>
          </w:tcPr>
          <w:p w:rsidR="004655BB" w:rsidRPr="006C7E74" w:rsidRDefault="004655BB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4655BB" w:rsidRPr="006C7E74" w:rsidRDefault="00D31C02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Документовед - 0,25</w:t>
            </w:r>
          </w:p>
        </w:tc>
        <w:tc>
          <w:tcPr>
            <w:tcW w:w="2888" w:type="dxa"/>
          </w:tcPr>
          <w:p w:rsidR="004655BB" w:rsidRPr="006C7E74" w:rsidRDefault="00147DDC" w:rsidP="00D31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655BB" w:rsidRPr="006C7E74" w:rsidTr="000107DD">
        <w:trPr>
          <w:trHeight w:val="412"/>
        </w:trPr>
        <w:tc>
          <w:tcPr>
            <w:tcW w:w="1951" w:type="dxa"/>
          </w:tcPr>
          <w:p w:rsidR="004655BB" w:rsidRPr="006C7E74" w:rsidRDefault="004655BB" w:rsidP="00CD55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CD55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МАУ «Парк «Роев ручей»</w:t>
            </w:r>
          </w:p>
        </w:tc>
        <w:tc>
          <w:tcPr>
            <w:tcW w:w="2512" w:type="dxa"/>
          </w:tcPr>
          <w:p w:rsidR="00773FD5" w:rsidRPr="006C7E74" w:rsidRDefault="00773FD5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Садово-парковый отдел</w:t>
            </w:r>
          </w:p>
          <w:p w:rsidR="004655BB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Филиал</w:t>
            </w:r>
          </w:p>
          <w:p w:rsidR="004655BB" w:rsidRPr="006C7E74" w:rsidRDefault="004655BB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BB" w:rsidRPr="006C7E74" w:rsidRDefault="004655BB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773FD5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Отдел закупок</w:t>
            </w:r>
          </w:p>
          <w:p w:rsidR="00773FD5" w:rsidRPr="006C7E74" w:rsidRDefault="00773FD5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Планово-экономический отдел</w:t>
            </w:r>
          </w:p>
          <w:p w:rsidR="00773FD5" w:rsidRPr="006C7E74" w:rsidRDefault="006C7E74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Отдел орнитологии</w:t>
            </w:r>
          </w:p>
          <w:p w:rsidR="00773FD5" w:rsidRPr="006C7E74" w:rsidRDefault="00773FD5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D5" w:rsidRPr="006C7E74" w:rsidRDefault="00773FD5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Транспортный отдел</w:t>
            </w:r>
          </w:p>
        </w:tc>
        <w:tc>
          <w:tcPr>
            <w:tcW w:w="3186" w:type="dxa"/>
          </w:tcPr>
          <w:p w:rsidR="008172F1" w:rsidRPr="006C7E74" w:rsidRDefault="00773FD5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Рабочий зеленого хозяйства - 3</w:t>
            </w:r>
          </w:p>
          <w:p w:rsidR="004655BB" w:rsidRPr="006C7E74" w:rsidRDefault="004655BB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</w:t>
            </w:r>
            <w:r w:rsidR="008172F1" w:rsidRPr="006C7E74">
              <w:rPr>
                <w:rFonts w:ascii="Times New Roman" w:hAnsi="Times New Roman" w:cs="Times New Roman"/>
                <w:sz w:val="20"/>
                <w:szCs w:val="20"/>
              </w:rPr>
              <w:t>уживанию электрооборудования - 2</w:t>
            </w:r>
          </w:p>
          <w:p w:rsidR="008172F1" w:rsidRPr="006C7E74" w:rsidRDefault="008172F1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Слесарь-сантехник - 2</w:t>
            </w:r>
          </w:p>
          <w:p w:rsidR="008172F1" w:rsidRPr="006C7E74" w:rsidRDefault="008172F1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C02" w:rsidRPr="006C7E74" w:rsidRDefault="00D31C02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C02" w:rsidRPr="006C7E74" w:rsidRDefault="00D31C02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8172F1" w:rsidP="00884F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2F1" w:rsidRPr="006C7E74" w:rsidRDefault="008172F1" w:rsidP="0081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D5" w:rsidRPr="006C7E74" w:rsidRDefault="00773FD5" w:rsidP="0081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D5" w:rsidRPr="006C7E74" w:rsidRDefault="00773FD5" w:rsidP="008172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D5" w:rsidRPr="006C7E74" w:rsidRDefault="00773FD5" w:rsidP="00817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Рабочий по уходу за животными - </w:t>
            </w:r>
            <w:r w:rsidRPr="006C7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773FD5" w:rsidRPr="006C7E74" w:rsidRDefault="00773FD5" w:rsidP="008172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Тракторист - 1</w:t>
            </w:r>
          </w:p>
        </w:tc>
        <w:tc>
          <w:tcPr>
            <w:tcW w:w="2888" w:type="dxa"/>
          </w:tcPr>
          <w:p w:rsidR="00773FD5" w:rsidRPr="006C7E74" w:rsidRDefault="00773FD5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C02" w:rsidRPr="006C7E74" w:rsidRDefault="00D31C02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C02" w:rsidRPr="006C7E74" w:rsidRDefault="00D31C02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C02" w:rsidRPr="006C7E74" w:rsidRDefault="00D31C02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1C02" w:rsidRPr="006C7E74" w:rsidRDefault="00D31C02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5BB" w:rsidRPr="006C7E74" w:rsidRDefault="008172F1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охране труда </w:t>
            </w:r>
            <w:r w:rsidR="00D31C02"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 (на период отпуска по уходу за ребенком) </w:t>
            </w: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 xml:space="preserve">- 1 </w:t>
            </w:r>
          </w:p>
          <w:p w:rsidR="00773FD5" w:rsidRPr="006C7E74" w:rsidRDefault="006C7E74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Агент по закупкам - 1</w:t>
            </w:r>
          </w:p>
          <w:p w:rsidR="00773FD5" w:rsidRPr="006C7E74" w:rsidRDefault="00773FD5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Ведущий экономист - 1</w:t>
            </w:r>
          </w:p>
          <w:p w:rsidR="00773FD5" w:rsidRPr="006C7E74" w:rsidRDefault="00773FD5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3FD5" w:rsidRPr="006C7E74" w:rsidRDefault="00773FD5" w:rsidP="00530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Зоолог - 1</w:t>
            </w:r>
          </w:p>
        </w:tc>
      </w:tr>
      <w:tr w:rsidR="004655BB" w:rsidRPr="006C7E74" w:rsidTr="000107DD">
        <w:trPr>
          <w:trHeight w:val="412"/>
        </w:trPr>
        <w:tc>
          <w:tcPr>
            <w:tcW w:w="1951" w:type="dxa"/>
          </w:tcPr>
          <w:p w:rsidR="004655BB" w:rsidRPr="006C7E74" w:rsidRDefault="004655BB" w:rsidP="00F026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Красноярск</w:t>
            </w:r>
          </w:p>
        </w:tc>
        <w:tc>
          <w:tcPr>
            <w:tcW w:w="1559" w:type="dxa"/>
          </w:tcPr>
          <w:p w:rsidR="004655BB" w:rsidRPr="006C7E74" w:rsidRDefault="004655BB" w:rsidP="00F02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5BB" w:rsidRPr="006C7E74" w:rsidRDefault="004655BB" w:rsidP="00F026DF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655BB" w:rsidRPr="006C7E74" w:rsidRDefault="004655BB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 ДО "ДМШ № 5"</w:t>
            </w:r>
          </w:p>
        </w:tc>
        <w:tc>
          <w:tcPr>
            <w:tcW w:w="2512" w:type="dxa"/>
          </w:tcPr>
          <w:p w:rsidR="004655BB" w:rsidRPr="006C7E74" w:rsidRDefault="004655BB" w:rsidP="00A2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4655BB" w:rsidRPr="006C7E74" w:rsidRDefault="004655BB" w:rsidP="00A2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147DDC" w:rsidRPr="006C7E74" w:rsidRDefault="00147DDC" w:rsidP="00680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Концертмейстер - 3, 33</w:t>
            </w:r>
          </w:p>
          <w:p w:rsidR="004655BB" w:rsidRPr="006C7E74" w:rsidRDefault="004655BB" w:rsidP="00680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Инспектор по кадрам - 1</w:t>
            </w:r>
          </w:p>
        </w:tc>
      </w:tr>
      <w:tr w:rsidR="008172F1" w:rsidRPr="006C7E74" w:rsidTr="000107DD">
        <w:trPr>
          <w:trHeight w:val="412"/>
        </w:trPr>
        <w:tc>
          <w:tcPr>
            <w:tcW w:w="1951" w:type="dxa"/>
          </w:tcPr>
          <w:p w:rsidR="008172F1" w:rsidRPr="006C7E74" w:rsidRDefault="008172F1" w:rsidP="00700F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8172F1" w:rsidRPr="006C7E74" w:rsidRDefault="008172F1" w:rsidP="00700F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72F1" w:rsidRPr="006C7E74" w:rsidRDefault="008172F1" w:rsidP="00700FD3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8172F1" w:rsidRPr="006C7E74" w:rsidRDefault="008172F1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МБУК "Музей-усадьба В.И. Сурикова"</w:t>
            </w:r>
          </w:p>
        </w:tc>
        <w:tc>
          <w:tcPr>
            <w:tcW w:w="2512" w:type="dxa"/>
          </w:tcPr>
          <w:p w:rsidR="008172F1" w:rsidRPr="006C7E74" w:rsidRDefault="008172F1" w:rsidP="00A2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8172F1" w:rsidRPr="006C7E74" w:rsidRDefault="00D31C02" w:rsidP="00A23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8172F1" w:rsidRPr="006C7E74" w:rsidRDefault="008172F1" w:rsidP="006800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Директор - 1</w:t>
            </w:r>
          </w:p>
        </w:tc>
      </w:tr>
      <w:tr w:rsidR="00471EA6" w:rsidRPr="006C7E74" w:rsidTr="000107DD">
        <w:trPr>
          <w:trHeight w:val="412"/>
        </w:trPr>
        <w:tc>
          <w:tcPr>
            <w:tcW w:w="1951" w:type="dxa"/>
          </w:tcPr>
          <w:p w:rsidR="00471EA6" w:rsidRPr="006C7E74" w:rsidRDefault="00471EA6" w:rsidP="00E10F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471EA6" w:rsidRPr="006C7E74" w:rsidRDefault="00471EA6" w:rsidP="00E10F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71EA6" w:rsidRPr="006C7E74" w:rsidRDefault="00471EA6" w:rsidP="00E10F39"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471EA6" w:rsidRPr="006C7E74" w:rsidRDefault="00471EA6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 ДО «ДМШ № 7 им. П.К. Марченко»</w:t>
            </w:r>
          </w:p>
        </w:tc>
        <w:tc>
          <w:tcPr>
            <w:tcW w:w="2512" w:type="dxa"/>
          </w:tcPr>
          <w:p w:rsidR="00471EA6" w:rsidRPr="006C7E74" w:rsidRDefault="00471EA6" w:rsidP="00E1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471EA6" w:rsidRPr="006C7E74" w:rsidRDefault="00471EA6" w:rsidP="00E10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471EA6" w:rsidRPr="006C7E74" w:rsidRDefault="00471EA6" w:rsidP="00BB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Препод</w:t>
            </w:r>
            <w:r w:rsidR="00147DDC" w:rsidRPr="006C7E74">
              <w:rPr>
                <w:rFonts w:ascii="Times New Roman" w:hAnsi="Times New Roman" w:cs="Times New Roman"/>
                <w:sz w:val="20"/>
                <w:szCs w:val="20"/>
              </w:rPr>
              <w:t>аватель по классу фортепиано - 1</w:t>
            </w:r>
          </w:p>
          <w:p w:rsidR="00471EA6" w:rsidRPr="006C7E74" w:rsidRDefault="00147DDC" w:rsidP="00BB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Концертмейстер - 1</w:t>
            </w:r>
          </w:p>
          <w:p w:rsidR="00471EA6" w:rsidRPr="006C7E74" w:rsidRDefault="00471EA6" w:rsidP="00BB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Хормейстер - 1</w:t>
            </w:r>
          </w:p>
        </w:tc>
      </w:tr>
      <w:tr w:rsidR="006C7E74" w:rsidRPr="006C7E74" w:rsidTr="000107DD">
        <w:trPr>
          <w:trHeight w:val="412"/>
        </w:trPr>
        <w:tc>
          <w:tcPr>
            <w:tcW w:w="1951" w:type="dxa"/>
          </w:tcPr>
          <w:p w:rsidR="006C7E74" w:rsidRPr="006C7E74" w:rsidRDefault="006C7E74" w:rsidP="00A268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6C7E74" w:rsidRPr="006C7E74" w:rsidRDefault="006C7E74" w:rsidP="00A268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6C7E74" w:rsidRPr="006C7E74" w:rsidRDefault="006C7E74" w:rsidP="00A26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6C7E74" w:rsidRPr="006C7E74" w:rsidRDefault="006C7E74" w:rsidP="006C7E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МБУ ДО «ДМШ № 1»</w:t>
            </w:r>
          </w:p>
          <w:p w:rsidR="006C7E74" w:rsidRPr="006C7E74" w:rsidRDefault="006C7E74" w:rsidP="00625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2" w:type="dxa"/>
          </w:tcPr>
          <w:p w:rsidR="006C7E74" w:rsidRPr="006C7E74" w:rsidRDefault="006C7E74" w:rsidP="00A26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6C7E74" w:rsidRPr="006C7E74" w:rsidRDefault="006C7E74" w:rsidP="00A26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6C7E74" w:rsidRPr="006C7E74" w:rsidRDefault="006C7E74" w:rsidP="00BB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внеклассной работе - 0,75 ставки</w:t>
            </w:r>
          </w:p>
        </w:tc>
      </w:tr>
      <w:tr w:rsidR="00EA5B92" w:rsidRPr="006C7E74" w:rsidTr="000107DD">
        <w:trPr>
          <w:trHeight w:val="412"/>
        </w:trPr>
        <w:tc>
          <w:tcPr>
            <w:tcW w:w="1951" w:type="dxa"/>
          </w:tcPr>
          <w:p w:rsidR="00EA5B92" w:rsidRPr="006C7E74" w:rsidRDefault="00EA5B92" w:rsidP="00FC3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г. Красноярск</w:t>
            </w:r>
          </w:p>
        </w:tc>
        <w:tc>
          <w:tcPr>
            <w:tcW w:w="1559" w:type="dxa"/>
          </w:tcPr>
          <w:p w:rsidR="00EA5B92" w:rsidRPr="006C7E74" w:rsidRDefault="00EA5B92" w:rsidP="00FC3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A5B92" w:rsidRPr="006C7E74" w:rsidRDefault="00EA5B92" w:rsidP="00FC3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973,869</w:t>
            </w:r>
          </w:p>
        </w:tc>
        <w:tc>
          <w:tcPr>
            <w:tcW w:w="2732" w:type="dxa"/>
          </w:tcPr>
          <w:p w:rsidR="00EA5B92" w:rsidRPr="006C7E74" w:rsidRDefault="00EA5B92" w:rsidP="006C7E7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 «ЦБС им. Горького»</w:t>
            </w:r>
          </w:p>
        </w:tc>
        <w:tc>
          <w:tcPr>
            <w:tcW w:w="2512" w:type="dxa"/>
          </w:tcPr>
          <w:p w:rsidR="00EA5B92" w:rsidRPr="006C7E74" w:rsidRDefault="00EA5B92" w:rsidP="00FC3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86" w:type="dxa"/>
          </w:tcPr>
          <w:p w:rsidR="00EA5B92" w:rsidRPr="006C7E74" w:rsidRDefault="00EA5B92" w:rsidP="00FC3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E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88" w:type="dxa"/>
          </w:tcPr>
          <w:p w:rsidR="00EA5B92" w:rsidRPr="006C7E74" w:rsidRDefault="00EA5B92" w:rsidP="00BB4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 - 3</w:t>
            </w:r>
          </w:p>
        </w:tc>
      </w:tr>
    </w:tbl>
    <w:p w:rsidR="00A26718" w:rsidRPr="006C7E74" w:rsidRDefault="00A26718" w:rsidP="00A267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B61DF" w:rsidRPr="006C7E74" w:rsidRDefault="006B61DF" w:rsidP="00A2671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A70D7D" w:rsidRPr="006C7E74" w:rsidRDefault="00BB4B1B" w:rsidP="00530DA6">
      <w:pPr>
        <w:pStyle w:val="a7"/>
        <w:rPr>
          <w:rFonts w:ascii="Times New Roman" w:hAnsi="Times New Roman" w:cs="Times New Roman"/>
          <w:sz w:val="28"/>
          <w:szCs w:val="28"/>
        </w:rPr>
      </w:pPr>
      <w:r w:rsidRPr="006C7E74">
        <w:rPr>
          <w:rFonts w:ascii="Times New Roman" w:hAnsi="Times New Roman" w:cs="Times New Roman"/>
          <w:sz w:val="28"/>
          <w:szCs w:val="28"/>
        </w:rPr>
        <w:t>Ведущий</w:t>
      </w:r>
      <w:r w:rsidR="00A26718" w:rsidRPr="006C7E74">
        <w:rPr>
          <w:rFonts w:ascii="Times New Roman" w:hAnsi="Times New Roman" w:cs="Times New Roman"/>
          <w:sz w:val="28"/>
          <w:szCs w:val="28"/>
        </w:rPr>
        <w:t xml:space="preserve"> специалист отдела кадрово-правовой работы </w:t>
      </w:r>
    </w:p>
    <w:p w:rsidR="00A70D7D" w:rsidRPr="006C7E74" w:rsidRDefault="00A26718" w:rsidP="00530DA6">
      <w:pPr>
        <w:pStyle w:val="a7"/>
        <w:rPr>
          <w:rFonts w:ascii="Times New Roman" w:hAnsi="Times New Roman" w:cs="Times New Roman"/>
          <w:sz w:val="28"/>
          <w:szCs w:val="28"/>
        </w:rPr>
      </w:pPr>
      <w:r w:rsidRPr="006C7E74">
        <w:rPr>
          <w:rFonts w:ascii="Times New Roman" w:hAnsi="Times New Roman" w:cs="Times New Roman"/>
          <w:sz w:val="28"/>
          <w:szCs w:val="28"/>
        </w:rPr>
        <w:t>и документационного</w:t>
      </w:r>
      <w:r w:rsidR="00A70D7D" w:rsidRPr="006C7E74">
        <w:rPr>
          <w:rFonts w:ascii="Times New Roman" w:hAnsi="Times New Roman" w:cs="Times New Roman"/>
          <w:sz w:val="28"/>
          <w:szCs w:val="28"/>
        </w:rPr>
        <w:t xml:space="preserve"> </w:t>
      </w:r>
      <w:r w:rsidRPr="006C7E74">
        <w:rPr>
          <w:rFonts w:ascii="Times New Roman" w:hAnsi="Times New Roman" w:cs="Times New Roman"/>
          <w:sz w:val="28"/>
          <w:szCs w:val="28"/>
        </w:rPr>
        <w:t>обеспечения</w:t>
      </w:r>
    </w:p>
    <w:p w:rsidR="004A630C" w:rsidRDefault="00A26718" w:rsidP="00530DA6">
      <w:pPr>
        <w:pStyle w:val="a7"/>
        <w:rPr>
          <w:rFonts w:ascii="Times New Roman" w:hAnsi="Times New Roman" w:cs="Times New Roman"/>
          <w:sz w:val="28"/>
          <w:szCs w:val="28"/>
        </w:rPr>
      </w:pPr>
      <w:r w:rsidRPr="006C7E74">
        <w:rPr>
          <w:rFonts w:ascii="Times New Roman" w:hAnsi="Times New Roman" w:cs="Times New Roman"/>
          <w:sz w:val="28"/>
          <w:szCs w:val="28"/>
        </w:rPr>
        <w:t>главного управления культуры администрации города Красноярска</w:t>
      </w:r>
      <w:r w:rsidRPr="006C7E74">
        <w:rPr>
          <w:rFonts w:ascii="Times New Roman" w:hAnsi="Times New Roman" w:cs="Times New Roman"/>
          <w:sz w:val="28"/>
          <w:szCs w:val="28"/>
        </w:rPr>
        <w:tab/>
      </w:r>
      <w:r w:rsidRPr="006C7E74">
        <w:rPr>
          <w:rFonts w:ascii="Times New Roman" w:hAnsi="Times New Roman" w:cs="Times New Roman"/>
          <w:sz w:val="28"/>
          <w:szCs w:val="28"/>
        </w:rPr>
        <w:tab/>
      </w:r>
      <w:r w:rsidRPr="006C7E74">
        <w:rPr>
          <w:rFonts w:ascii="Times New Roman" w:hAnsi="Times New Roman" w:cs="Times New Roman"/>
          <w:sz w:val="28"/>
          <w:szCs w:val="28"/>
        </w:rPr>
        <w:tab/>
      </w:r>
      <w:r w:rsidRPr="006C7E74">
        <w:rPr>
          <w:rFonts w:ascii="Times New Roman" w:hAnsi="Times New Roman" w:cs="Times New Roman"/>
          <w:sz w:val="28"/>
          <w:szCs w:val="28"/>
        </w:rPr>
        <w:tab/>
      </w:r>
      <w:r w:rsidR="00C04D35" w:rsidRPr="006C7E7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C7E74">
        <w:rPr>
          <w:rFonts w:ascii="Times New Roman" w:hAnsi="Times New Roman" w:cs="Times New Roman"/>
          <w:sz w:val="28"/>
          <w:szCs w:val="28"/>
        </w:rPr>
        <w:t xml:space="preserve"> </w:t>
      </w:r>
      <w:r w:rsidR="00A70D7D" w:rsidRPr="006C7E74">
        <w:rPr>
          <w:rFonts w:ascii="Times New Roman" w:hAnsi="Times New Roman" w:cs="Times New Roman"/>
          <w:sz w:val="28"/>
          <w:szCs w:val="28"/>
        </w:rPr>
        <w:t xml:space="preserve">     </w:t>
      </w:r>
      <w:r w:rsidR="00BB4B1B" w:rsidRPr="006C7E74">
        <w:rPr>
          <w:rFonts w:ascii="Times New Roman" w:hAnsi="Times New Roman" w:cs="Times New Roman"/>
          <w:sz w:val="28"/>
          <w:szCs w:val="28"/>
        </w:rPr>
        <w:t xml:space="preserve">               В.В. Адамовская</w:t>
      </w:r>
    </w:p>
    <w:sectPr w:rsidR="004A630C" w:rsidSect="00A0622F">
      <w:headerReference w:type="default" r:id="rId6"/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29C" w:rsidRDefault="0053429C" w:rsidP="00DC4DC2">
      <w:pPr>
        <w:spacing w:after="0" w:line="240" w:lineRule="auto"/>
      </w:pPr>
      <w:r>
        <w:separator/>
      </w:r>
    </w:p>
  </w:endnote>
  <w:endnote w:type="continuationSeparator" w:id="0">
    <w:p w:rsidR="0053429C" w:rsidRDefault="0053429C" w:rsidP="00DC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29C" w:rsidRDefault="0053429C" w:rsidP="00DC4DC2">
      <w:pPr>
        <w:spacing w:after="0" w:line="240" w:lineRule="auto"/>
      </w:pPr>
      <w:r>
        <w:separator/>
      </w:r>
    </w:p>
  </w:footnote>
  <w:footnote w:type="continuationSeparator" w:id="0">
    <w:p w:rsidR="0053429C" w:rsidRDefault="0053429C" w:rsidP="00DC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110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DC4DC2" w:rsidRPr="00DC4DC2" w:rsidRDefault="001F16AC" w:rsidP="00DC4DC2">
        <w:pPr>
          <w:pStyle w:val="a7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C4DC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DC4DC2" w:rsidRPr="00DC4DC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C4DC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A5B92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DC4DC2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2F26"/>
    <w:rsid w:val="000107DD"/>
    <w:rsid w:val="00011C4B"/>
    <w:rsid w:val="00020A41"/>
    <w:rsid w:val="00033CA6"/>
    <w:rsid w:val="0006058C"/>
    <w:rsid w:val="00065599"/>
    <w:rsid w:val="00074339"/>
    <w:rsid w:val="00084BA2"/>
    <w:rsid w:val="000B37D7"/>
    <w:rsid w:val="000B7CE8"/>
    <w:rsid w:val="000C1B54"/>
    <w:rsid w:val="000C7C28"/>
    <w:rsid w:val="000D1BDA"/>
    <w:rsid w:val="000F2409"/>
    <w:rsid w:val="00147DDC"/>
    <w:rsid w:val="00154493"/>
    <w:rsid w:val="0016045D"/>
    <w:rsid w:val="0016711F"/>
    <w:rsid w:val="001755DF"/>
    <w:rsid w:val="00186AA9"/>
    <w:rsid w:val="001976C5"/>
    <w:rsid w:val="001A0B1A"/>
    <w:rsid w:val="001D662D"/>
    <w:rsid w:val="001F16AC"/>
    <w:rsid w:val="00217948"/>
    <w:rsid w:val="002205F6"/>
    <w:rsid w:val="002234AE"/>
    <w:rsid w:val="00233DF7"/>
    <w:rsid w:val="002418D2"/>
    <w:rsid w:val="00247D4E"/>
    <w:rsid w:val="00250839"/>
    <w:rsid w:val="00260D13"/>
    <w:rsid w:val="00282A20"/>
    <w:rsid w:val="0028359F"/>
    <w:rsid w:val="00290E2E"/>
    <w:rsid w:val="002B5A4D"/>
    <w:rsid w:val="002D6283"/>
    <w:rsid w:val="002E5E93"/>
    <w:rsid w:val="00356B3E"/>
    <w:rsid w:val="003653F3"/>
    <w:rsid w:val="003C447B"/>
    <w:rsid w:val="003C59BD"/>
    <w:rsid w:val="003E45F6"/>
    <w:rsid w:val="003F53C1"/>
    <w:rsid w:val="0040565B"/>
    <w:rsid w:val="00407DDB"/>
    <w:rsid w:val="00417FF5"/>
    <w:rsid w:val="004572C6"/>
    <w:rsid w:val="00464623"/>
    <w:rsid w:val="004655BB"/>
    <w:rsid w:val="004701E6"/>
    <w:rsid w:val="00471EA6"/>
    <w:rsid w:val="00487DB2"/>
    <w:rsid w:val="004A630C"/>
    <w:rsid w:val="004A7F8D"/>
    <w:rsid w:val="004C0711"/>
    <w:rsid w:val="004D790E"/>
    <w:rsid w:val="00506FA4"/>
    <w:rsid w:val="00517C17"/>
    <w:rsid w:val="0053097C"/>
    <w:rsid w:val="00530DA6"/>
    <w:rsid w:val="0053429C"/>
    <w:rsid w:val="00550390"/>
    <w:rsid w:val="00594510"/>
    <w:rsid w:val="005949E9"/>
    <w:rsid w:val="005C095F"/>
    <w:rsid w:val="005C51A4"/>
    <w:rsid w:val="005D033A"/>
    <w:rsid w:val="005D21F7"/>
    <w:rsid w:val="005D3DCF"/>
    <w:rsid w:val="005D7A96"/>
    <w:rsid w:val="00601DE8"/>
    <w:rsid w:val="006059C9"/>
    <w:rsid w:val="00612483"/>
    <w:rsid w:val="0064350F"/>
    <w:rsid w:val="0064532F"/>
    <w:rsid w:val="00647E44"/>
    <w:rsid w:val="006800C9"/>
    <w:rsid w:val="00680324"/>
    <w:rsid w:val="006A2731"/>
    <w:rsid w:val="006B61DF"/>
    <w:rsid w:val="006C7E74"/>
    <w:rsid w:val="006C7F0C"/>
    <w:rsid w:val="006D5DFC"/>
    <w:rsid w:val="006D5DFE"/>
    <w:rsid w:val="006F7E38"/>
    <w:rsid w:val="00744A11"/>
    <w:rsid w:val="00773FD5"/>
    <w:rsid w:val="00790A9A"/>
    <w:rsid w:val="007A0CAC"/>
    <w:rsid w:val="007C214A"/>
    <w:rsid w:val="007D37F7"/>
    <w:rsid w:val="008172F1"/>
    <w:rsid w:val="00840B3B"/>
    <w:rsid w:val="0086185C"/>
    <w:rsid w:val="00867926"/>
    <w:rsid w:val="00884F5F"/>
    <w:rsid w:val="00885527"/>
    <w:rsid w:val="00893784"/>
    <w:rsid w:val="008A78F1"/>
    <w:rsid w:val="008E2F26"/>
    <w:rsid w:val="0090753B"/>
    <w:rsid w:val="0091529D"/>
    <w:rsid w:val="00916C27"/>
    <w:rsid w:val="00926A31"/>
    <w:rsid w:val="00935D5E"/>
    <w:rsid w:val="00953BE8"/>
    <w:rsid w:val="00967222"/>
    <w:rsid w:val="00981589"/>
    <w:rsid w:val="009A7660"/>
    <w:rsid w:val="009B5F96"/>
    <w:rsid w:val="00A0622F"/>
    <w:rsid w:val="00A112E9"/>
    <w:rsid w:val="00A26718"/>
    <w:rsid w:val="00A36117"/>
    <w:rsid w:val="00A512F7"/>
    <w:rsid w:val="00A55943"/>
    <w:rsid w:val="00A64146"/>
    <w:rsid w:val="00A70D7D"/>
    <w:rsid w:val="00AE0270"/>
    <w:rsid w:val="00AE4AE7"/>
    <w:rsid w:val="00B00FA3"/>
    <w:rsid w:val="00B245C8"/>
    <w:rsid w:val="00B24A56"/>
    <w:rsid w:val="00B3765B"/>
    <w:rsid w:val="00B73114"/>
    <w:rsid w:val="00B74336"/>
    <w:rsid w:val="00BA3375"/>
    <w:rsid w:val="00BA4ABE"/>
    <w:rsid w:val="00BB4B1B"/>
    <w:rsid w:val="00BC5F6C"/>
    <w:rsid w:val="00BF0427"/>
    <w:rsid w:val="00BF5571"/>
    <w:rsid w:val="00C04D35"/>
    <w:rsid w:val="00C21AA1"/>
    <w:rsid w:val="00C372A0"/>
    <w:rsid w:val="00CA4BD7"/>
    <w:rsid w:val="00CB2760"/>
    <w:rsid w:val="00CC402C"/>
    <w:rsid w:val="00CD68C5"/>
    <w:rsid w:val="00CE17DC"/>
    <w:rsid w:val="00D05758"/>
    <w:rsid w:val="00D31C02"/>
    <w:rsid w:val="00D33EAA"/>
    <w:rsid w:val="00D641CD"/>
    <w:rsid w:val="00D72F42"/>
    <w:rsid w:val="00DA1E3F"/>
    <w:rsid w:val="00DA611D"/>
    <w:rsid w:val="00DC4DC2"/>
    <w:rsid w:val="00DD7762"/>
    <w:rsid w:val="00E30250"/>
    <w:rsid w:val="00E3519F"/>
    <w:rsid w:val="00E35BD0"/>
    <w:rsid w:val="00E453C8"/>
    <w:rsid w:val="00E8578D"/>
    <w:rsid w:val="00E94340"/>
    <w:rsid w:val="00E9484D"/>
    <w:rsid w:val="00EA5B92"/>
    <w:rsid w:val="00ED26D0"/>
    <w:rsid w:val="00F00D62"/>
    <w:rsid w:val="00F01D6F"/>
    <w:rsid w:val="00F50220"/>
    <w:rsid w:val="00F53A49"/>
    <w:rsid w:val="00F8206E"/>
    <w:rsid w:val="00FC1BB7"/>
    <w:rsid w:val="00FC48E3"/>
    <w:rsid w:val="00FF2A06"/>
    <w:rsid w:val="00F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C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B7CE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B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16C2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C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4DC2"/>
  </w:style>
  <w:style w:type="paragraph" w:styleId="aa">
    <w:name w:val="footer"/>
    <w:basedOn w:val="a"/>
    <w:link w:val="ab"/>
    <w:uiPriority w:val="99"/>
    <w:unhideWhenUsed/>
    <w:rsid w:val="00DC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4D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7CE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B7CE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0B7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16C27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DC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C4DC2"/>
  </w:style>
  <w:style w:type="paragraph" w:styleId="aa">
    <w:name w:val="footer"/>
    <w:basedOn w:val="a"/>
    <w:link w:val="ab"/>
    <w:uiPriority w:val="99"/>
    <w:unhideWhenUsed/>
    <w:rsid w:val="00DC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4D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Галина Михайловна</dc:creator>
  <cp:lastModifiedBy>kultura_priem</cp:lastModifiedBy>
  <cp:revision>31</cp:revision>
  <cp:lastPrinted>2021-04-27T02:10:00Z</cp:lastPrinted>
  <dcterms:created xsi:type="dcterms:W3CDTF">2021-02-02T09:06:00Z</dcterms:created>
  <dcterms:modified xsi:type="dcterms:W3CDTF">2021-10-26T09:25:00Z</dcterms:modified>
</cp:coreProperties>
</file>